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CFB9" w14:textId="68A7423A" w:rsidR="00746075" w:rsidRPr="0050771A" w:rsidRDefault="00673ADD" w:rsidP="0074607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Healthy Ageing Conference </w:t>
      </w:r>
      <w:r w:rsidR="00746075" w:rsidRPr="0050771A">
        <w:rPr>
          <w:rFonts w:ascii="Times New Roman" w:hAnsi="Times New Roman"/>
          <w:b/>
          <w:sz w:val="23"/>
          <w:szCs w:val="23"/>
        </w:rPr>
        <w:t>20</w:t>
      </w:r>
      <w:r>
        <w:rPr>
          <w:rFonts w:ascii="Times New Roman" w:hAnsi="Times New Roman"/>
          <w:b/>
          <w:sz w:val="23"/>
          <w:szCs w:val="23"/>
        </w:rPr>
        <w:t>23</w:t>
      </w:r>
    </w:p>
    <w:p w14:paraId="2C1CE5AB" w14:textId="77777777" w:rsidR="00746075" w:rsidRPr="00B61E8D" w:rsidRDefault="00F40903" w:rsidP="00746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Hong Kong</w:t>
      </w:r>
      <w:r w:rsidR="00AF19EC">
        <w:rPr>
          <w:rFonts w:ascii="Times New Roman" w:hAnsi="Times New Roman"/>
          <w:b/>
          <w:sz w:val="24"/>
          <w:szCs w:val="24"/>
        </w:rPr>
        <w:t xml:space="preserve"> SAR</w:t>
      </w:r>
    </w:p>
    <w:p w14:paraId="6BA39574" w14:textId="0B579BA1" w:rsidR="00746075" w:rsidRPr="00B61E8D" w:rsidRDefault="00673ADD" w:rsidP="00746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F4090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27</w:t>
      </w:r>
      <w:r w:rsidR="00F409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October</w:t>
      </w:r>
      <w:r w:rsidR="00050A0F">
        <w:rPr>
          <w:rFonts w:ascii="Times New Roman" w:hAnsi="Times New Roman"/>
          <w:b/>
          <w:sz w:val="24"/>
          <w:szCs w:val="24"/>
        </w:rPr>
        <w:t xml:space="preserve"> </w:t>
      </w:r>
      <w:r w:rsidR="00746075" w:rsidRPr="00B61E8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="00746075" w:rsidRPr="00B61E8D">
        <w:rPr>
          <w:rFonts w:ascii="Times New Roman" w:hAnsi="Times New Roman"/>
          <w:b/>
          <w:sz w:val="24"/>
          <w:szCs w:val="24"/>
        </w:rPr>
        <w:t xml:space="preserve"> </w:t>
      </w:r>
    </w:p>
    <w:p w14:paraId="7DA97627" w14:textId="77777777" w:rsidR="00746075" w:rsidRPr="00B61E8D" w:rsidRDefault="00746075" w:rsidP="007460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26AF7A" w14:textId="77777777" w:rsidR="00746075" w:rsidRDefault="00746075" w:rsidP="00746075">
      <w:pPr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2572FA">
        <w:rPr>
          <w:rFonts w:ascii="Times New Roman" w:eastAsia="Times New Roman" w:hAnsi="Times New Roman"/>
          <w:b/>
          <w:i/>
          <w:sz w:val="26"/>
          <w:szCs w:val="26"/>
        </w:rPr>
        <w:t xml:space="preserve">Abstract Submission </w:t>
      </w:r>
      <w:r>
        <w:rPr>
          <w:rFonts w:ascii="Times New Roman" w:eastAsia="Times New Roman" w:hAnsi="Times New Roman"/>
          <w:b/>
          <w:i/>
          <w:sz w:val="26"/>
          <w:szCs w:val="26"/>
        </w:rPr>
        <w:t>Template</w:t>
      </w:r>
    </w:p>
    <w:p w14:paraId="0C26B829" w14:textId="77777777" w:rsidR="00746075" w:rsidRPr="00F40903" w:rsidRDefault="00746075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40903">
        <w:rPr>
          <w:rFonts w:ascii="Times New Roman" w:eastAsia="Times New Roman" w:hAnsi="Times New Roman"/>
          <w:b/>
          <w:sz w:val="24"/>
          <w:szCs w:val="24"/>
        </w:rPr>
        <w:t>Presenter Profile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099"/>
      </w:tblGrid>
      <w:tr w:rsidR="00746075" w:rsidRPr="00F4313D" w14:paraId="112E5584" w14:textId="77777777" w:rsidTr="00776927">
        <w:tc>
          <w:tcPr>
            <w:tcW w:w="1418" w:type="dxa"/>
            <w:shd w:val="clear" w:color="auto" w:fill="auto"/>
            <w:vAlign w:val="center"/>
          </w:tcPr>
          <w:p w14:paraId="4473B265" w14:textId="77777777" w:rsidR="00746075" w:rsidRPr="00F4313D" w:rsidRDefault="00746075" w:rsidP="00F67D06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>Title:</w:t>
            </w:r>
          </w:p>
        </w:tc>
        <w:tc>
          <w:tcPr>
            <w:tcW w:w="8202" w:type="dxa"/>
            <w:gridSpan w:val="3"/>
            <w:shd w:val="clear" w:color="auto" w:fill="auto"/>
            <w:vAlign w:val="center"/>
          </w:tcPr>
          <w:p w14:paraId="258F9AB2" w14:textId="77777777" w:rsidR="00F40903" w:rsidRPr="00F4313D" w:rsidRDefault="00AD538D" w:rsidP="00F67D06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-200596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7F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Prof.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1614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29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Dr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11238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29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proofErr w:type="spellStart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>Mr</w:t>
            </w:r>
            <w:proofErr w:type="spellEnd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-11757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29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proofErr w:type="spellStart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>Mrs</w:t>
            </w:r>
            <w:proofErr w:type="spellEnd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-116038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29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proofErr w:type="spellStart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>Ms</w:t>
            </w:r>
            <w:proofErr w:type="spellEnd"/>
            <w:r w:rsidR="00A20329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zh-HK"/>
                </w:rPr>
                <w:id w:val="19746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329">
                  <w:rPr>
                    <w:rFonts w:ascii="MS Gothic" w:eastAsia="MS Gothic" w:hAnsi="MS Gothic" w:hint="eastAsia"/>
                    <w:sz w:val="24"/>
                    <w:szCs w:val="24"/>
                    <w:lang w:eastAsia="zh-HK"/>
                  </w:rPr>
                  <w:t>☐</w:t>
                </w:r>
              </w:sdtContent>
            </w:sdt>
            <w:r w:rsidR="00746075"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>Miss</w:t>
            </w:r>
          </w:p>
        </w:tc>
      </w:tr>
      <w:tr w:rsidR="00F40903" w14:paraId="7C02331F" w14:textId="77777777" w:rsidTr="00F40903">
        <w:tc>
          <w:tcPr>
            <w:tcW w:w="1418" w:type="dxa"/>
            <w:shd w:val="clear" w:color="auto" w:fill="auto"/>
            <w:vAlign w:val="center"/>
          </w:tcPr>
          <w:p w14:paraId="39935AEE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>First</w:t>
            </w:r>
            <w:r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43C38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70F6D" w14:textId="77777777" w:rsidR="00F40903" w:rsidRDefault="00F40903" w:rsidP="00F409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>Family</w:t>
            </w:r>
            <w:r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Name: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7B5B2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</w:tr>
      <w:tr w:rsidR="00F40903" w14:paraId="3AE0D72D" w14:textId="77777777" w:rsidTr="00F40903">
        <w:tc>
          <w:tcPr>
            <w:tcW w:w="1418" w:type="dxa"/>
            <w:shd w:val="clear" w:color="auto" w:fill="auto"/>
            <w:vAlign w:val="center"/>
          </w:tcPr>
          <w:p w14:paraId="7B7014B5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>Position: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76C0D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F1CA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754C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</w:tr>
      <w:tr w:rsidR="00F40903" w14:paraId="644AB856" w14:textId="77777777" w:rsidTr="00F40903">
        <w:tc>
          <w:tcPr>
            <w:tcW w:w="1418" w:type="dxa"/>
            <w:shd w:val="clear" w:color="auto" w:fill="auto"/>
            <w:vAlign w:val="center"/>
          </w:tcPr>
          <w:p w14:paraId="5EABA8C5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 w:rsidRPr="00F4313D">
              <w:rPr>
                <w:rFonts w:ascii="Times New Roman" w:hAnsi="Times New Roman"/>
                <w:sz w:val="24"/>
                <w:szCs w:val="24"/>
                <w:lang w:eastAsia="zh-HK"/>
              </w:rPr>
              <w:t>Affiliation: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7C15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32EC3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AF80" w14:textId="77777777" w:rsidR="00F40903" w:rsidRDefault="00F40903" w:rsidP="00616BB8">
            <w:pPr>
              <w:spacing w:after="0"/>
              <w:rPr>
                <w:rFonts w:ascii="Times New Roman" w:hAnsi="Times New Roman"/>
                <w:sz w:val="24"/>
                <w:szCs w:val="24"/>
                <w:lang w:eastAsia="zh-HK"/>
              </w:rPr>
            </w:pPr>
          </w:p>
        </w:tc>
      </w:tr>
    </w:tbl>
    <w:p w14:paraId="218E9861" w14:textId="77777777" w:rsidR="00F40903" w:rsidRDefault="00F40903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678929B" w14:textId="77777777" w:rsidR="00746075" w:rsidRPr="00F4313D" w:rsidRDefault="00746075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4313D">
        <w:rPr>
          <w:rFonts w:ascii="Times New Roman" w:eastAsia="Times New Roman" w:hAnsi="Times New Roman"/>
          <w:b/>
          <w:sz w:val="24"/>
          <w:szCs w:val="24"/>
        </w:rPr>
        <w:t>Preferred Mode of Presentation</w:t>
      </w:r>
    </w:p>
    <w:p w14:paraId="0A9D4E8E" w14:textId="77777777" w:rsidR="00BA2B43" w:rsidRDefault="00AD538D" w:rsidP="00746075">
      <w:pPr>
        <w:spacing w:after="0"/>
        <w:rPr>
          <w:rFonts w:ascii="Times New Roman" w:hAnsi="Times New Roman"/>
          <w:sz w:val="24"/>
          <w:szCs w:val="24"/>
          <w:lang w:eastAsia="zh-HK"/>
        </w:rPr>
      </w:pPr>
      <w:sdt>
        <w:sdtPr>
          <w:rPr>
            <w:rFonts w:ascii="Times New Roman" w:hAnsi="Times New Roman"/>
            <w:sz w:val="24"/>
            <w:szCs w:val="24"/>
            <w:lang w:eastAsia="zh-HK"/>
          </w:rPr>
          <w:id w:val="10292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4A7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746075">
        <w:rPr>
          <w:rFonts w:ascii="Times New Roman" w:hAnsi="Times New Roman"/>
          <w:sz w:val="24"/>
          <w:szCs w:val="24"/>
          <w:lang w:eastAsia="zh-HK"/>
        </w:rPr>
        <w:t>Oral</w:t>
      </w:r>
      <w:r w:rsidR="00074512">
        <w:rPr>
          <w:rFonts w:ascii="Times New Roman" w:hAnsi="Times New Roman"/>
          <w:sz w:val="24"/>
          <w:szCs w:val="24"/>
          <w:lang w:eastAsia="zh-HK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  <w:lang w:eastAsia="zh-HK"/>
          </w:rPr>
          <w:id w:val="-251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B43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746075">
        <w:rPr>
          <w:rFonts w:ascii="Times New Roman" w:hAnsi="Times New Roman"/>
          <w:sz w:val="24"/>
          <w:szCs w:val="24"/>
          <w:lang w:eastAsia="zh-HK"/>
        </w:rPr>
        <w:t>Poster</w:t>
      </w:r>
      <w:r w:rsidR="00074512">
        <w:rPr>
          <w:rFonts w:ascii="Times New Roman" w:hAnsi="Times New Roman"/>
          <w:sz w:val="24"/>
          <w:szCs w:val="24"/>
          <w:lang w:eastAsia="zh-HK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  <w:lang w:eastAsia="zh-HK"/>
          </w:rPr>
          <w:id w:val="107887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B43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BA2B43">
        <w:rPr>
          <w:rFonts w:ascii="Times New Roman" w:hAnsi="Times New Roman"/>
          <w:sz w:val="24"/>
          <w:szCs w:val="24"/>
          <w:lang w:eastAsia="zh-HK"/>
        </w:rPr>
        <w:t>Either</w:t>
      </w:r>
    </w:p>
    <w:p w14:paraId="4FDB5602" w14:textId="77777777" w:rsidR="00746075" w:rsidRDefault="00746075" w:rsidP="0074607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C7F5BF3" w14:textId="77777777" w:rsidR="00074512" w:rsidRDefault="00F40903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Type of collaboration</w:t>
      </w:r>
      <w:r w:rsidR="00646834">
        <w:rPr>
          <w:rFonts w:ascii="Times New Roman" w:eastAsia="Times New Roman" w:hAnsi="Times New Roman"/>
          <w:b/>
          <w:sz w:val="24"/>
          <w:szCs w:val="24"/>
        </w:rPr>
        <w:t xml:space="preserve"> in this project</w:t>
      </w:r>
    </w:p>
    <w:p w14:paraId="2CF74F39" w14:textId="020B265A" w:rsidR="006D6F42" w:rsidRDefault="00AD538D" w:rsidP="00746075">
      <w:pPr>
        <w:spacing w:after="0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lang w:eastAsia="zh-HK"/>
          </w:rPr>
          <w:id w:val="-61776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6D6F42">
        <w:rPr>
          <w:rFonts w:ascii="Times New Roman" w:hAnsi="Times New Roman"/>
          <w:sz w:val="24"/>
          <w:szCs w:val="24"/>
          <w:lang w:eastAsia="zh-HK"/>
        </w:rPr>
        <w:t xml:space="preserve">International          </w:t>
      </w:r>
      <w:sdt>
        <w:sdtPr>
          <w:rPr>
            <w:rFonts w:ascii="Times New Roman" w:hAnsi="Times New Roman"/>
            <w:sz w:val="24"/>
            <w:szCs w:val="24"/>
            <w:lang w:eastAsia="zh-HK"/>
          </w:rPr>
          <w:id w:val="-6668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F42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6D6F42">
        <w:rPr>
          <w:rFonts w:ascii="Times New Roman" w:hAnsi="Times New Roman"/>
          <w:sz w:val="24"/>
          <w:szCs w:val="24"/>
          <w:lang w:eastAsia="zh-HK"/>
        </w:rPr>
        <w:t xml:space="preserve">National          </w:t>
      </w:r>
      <w:sdt>
        <w:sdtPr>
          <w:rPr>
            <w:rFonts w:ascii="Times New Roman" w:hAnsi="Times New Roman"/>
            <w:sz w:val="24"/>
            <w:szCs w:val="24"/>
            <w:lang w:eastAsia="zh-HK"/>
          </w:rPr>
          <w:id w:val="-112307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F42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6D6F42">
        <w:rPr>
          <w:rFonts w:ascii="Times New Roman" w:hAnsi="Times New Roman"/>
          <w:sz w:val="24"/>
          <w:szCs w:val="24"/>
          <w:lang w:eastAsia="zh-HK"/>
        </w:rPr>
        <w:t xml:space="preserve">Institutional          </w:t>
      </w:r>
      <w:sdt>
        <w:sdtPr>
          <w:rPr>
            <w:rFonts w:ascii="Times New Roman" w:hAnsi="Times New Roman"/>
            <w:sz w:val="24"/>
            <w:szCs w:val="24"/>
            <w:lang w:eastAsia="zh-HK"/>
          </w:rPr>
          <w:id w:val="117561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F42">
            <w:rPr>
              <w:rFonts w:ascii="MS Gothic" w:eastAsia="MS Gothic" w:hAnsi="MS Gothic" w:hint="eastAsia"/>
              <w:sz w:val="24"/>
              <w:szCs w:val="24"/>
              <w:lang w:eastAsia="zh-HK"/>
            </w:rPr>
            <w:t>☐</w:t>
          </w:r>
        </w:sdtContent>
      </w:sdt>
      <w:r w:rsidR="006D6F42">
        <w:rPr>
          <w:rFonts w:ascii="Times New Roman" w:hAnsi="Times New Roman"/>
          <w:sz w:val="24"/>
          <w:szCs w:val="24"/>
          <w:lang w:eastAsia="zh-HK"/>
        </w:rPr>
        <w:t>No collaboration</w:t>
      </w:r>
    </w:p>
    <w:p w14:paraId="26A6FE4C" w14:textId="66DBCB0B" w:rsidR="006D6F42" w:rsidRDefault="006D6F42" w:rsidP="0074607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909510C" w14:textId="5D1BA447" w:rsidR="00E30F27" w:rsidRPr="00E30F27" w:rsidRDefault="00E30F27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E30F27">
        <w:rPr>
          <w:rFonts w:ascii="Times New Roman" w:eastAsia="Times New Roman" w:hAnsi="Times New Roman"/>
          <w:b/>
          <w:sz w:val="24"/>
          <w:szCs w:val="24"/>
        </w:rPr>
        <w:t>Stream</w:t>
      </w:r>
    </w:p>
    <w:p w14:paraId="679CDEE8" w14:textId="1B452517" w:rsidR="00E30F27" w:rsidRPr="00E30F27" w:rsidRDefault="00AD538D" w:rsidP="00E30F27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HK"/>
          </w:rPr>
          <w:id w:val="-13364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 w:rsidRPr="00E30F27">
            <w:rPr>
              <w:rFonts w:ascii="Segoe UI Symbol" w:eastAsia="MS Gothic" w:hAnsi="Segoe UI Symbol" w:cs="Segoe UI Symbol"/>
              <w:sz w:val="24"/>
              <w:szCs w:val="24"/>
              <w:lang w:eastAsia="zh-HK"/>
            </w:rPr>
            <w:t>☐</w:t>
          </w:r>
        </w:sdtContent>
      </w:sdt>
      <w:r w:rsidR="00E30F27" w:rsidRPr="00E30F27">
        <w:rPr>
          <w:rFonts w:ascii="Times New Roman" w:hAnsi="Times New Roman"/>
          <w:sz w:val="24"/>
          <w:szCs w:val="24"/>
        </w:rPr>
        <w:t xml:space="preserve"> Clinical, medical, epidemiological developments</w:t>
      </w:r>
    </w:p>
    <w:p w14:paraId="5925EE05" w14:textId="297388F6" w:rsidR="00E30F27" w:rsidRPr="00E30F27" w:rsidRDefault="00AD538D" w:rsidP="00E30F27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HK"/>
          </w:rPr>
          <w:id w:val="201293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 w:rsidRPr="00E30F27">
            <w:rPr>
              <w:rFonts w:ascii="Segoe UI Symbol" w:eastAsia="MS Gothic" w:hAnsi="Segoe UI Symbol" w:cs="Segoe UI Symbol"/>
              <w:sz w:val="24"/>
              <w:szCs w:val="24"/>
              <w:lang w:eastAsia="zh-HK"/>
            </w:rPr>
            <w:t>☐</w:t>
          </w:r>
        </w:sdtContent>
      </w:sdt>
      <w:r w:rsidR="00E30F27" w:rsidRPr="00E30F27">
        <w:rPr>
          <w:rFonts w:ascii="Times New Roman" w:hAnsi="Times New Roman"/>
          <w:sz w:val="24"/>
          <w:szCs w:val="24"/>
        </w:rPr>
        <w:t xml:space="preserve"> </w:t>
      </w:r>
      <w:r w:rsidR="00E30F27">
        <w:rPr>
          <w:rFonts w:ascii="Times New Roman" w:hAnsi="Times New Roman"/>
          <w:sz w:val="24"/>
          <w:szCs w:val="24"/>
        </w:rPr>
        <w:t>P</w:t>
      </w:r>
      <w:r w:rsidR="00E30F27" w:rsidRPr="00E30F27">
        <w:rPr>
          <w:rFonts w:ascii="Times New Roman" w:hAnsi="Times New Roman"/>
          <w:sz w:val="24"/>
          <w:szCs w:val="24"/>
        </w:rPr>
        <w:t>sycho-social-cultural aspects of healthy ageing</w:t>
      </w:r>
    </w:p>
    <w:p w14:paraId="45CC723E" w14:textId="4471CC9E" w:rsidR="00E30F27" w:rsidRPr="00E30F27" w:rsidRDefault="00AD538D" w:rsidP="00E30F27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HK"/>
          </w:rPr>
          <w:id w:val="-113949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 w:rsidRPr="00E30F27">
            <w:rPr>
              <w:rFonts w:ascii="Segoe UI Symbol" w:eastAsia="MS Gothic" w:hAnsi="Segoe UI Symbol" w:cs="Segoe UI Symbol"/>
              <w:sz w:val="24"/>
              <w:szCs w:val="24"/>
              <w:lang w:eastAsia="zh-HK"/>
            </w:rPr>
            <w:t>☐</w:t>
          </w:r>
        </w:sdtContent>
      </w:sdt>
      <w:r w:rsidR="00E30F27" w:rsidRPr="00E30F27">
        <w:rPr>
          <w:rFonts w:ascii="Times New Roman" w:hAnsi="Times New Roman"/>
          <w:sz w:val="24"/>
          <w:szCs w:val="24"/>
        </w:rPr>
        <w:t xml:space="preserve"> </w:t>
      </w:r>
      <w:r w:rsidR="00E30F27">
        <w:rPr>
          <w:rFonts w:ascii="Times New Roman" w:hAnsi="Times New Roman"/>
          <w:sz w:val="24"/>
          <w:szCs w:val="24"/>
        </w:rPr>
        <w:t>E</w:t>
      </w:r>
      <w:r w:rsidR="00E30F27" w:rsidRPr="00E30F27">
        <w:rPr>
          <w:rFonts w:ascii="Times New Roman" w:hAnsi="Times New Roman"/>
          <w:sz w:val="24"/>
          <w:szCs w:val="24"/>
        </w:rPr>
        <w:t>nvironmental factors (including age-friendly environments)</w:t>
      </w:r>
    </w:p>
    <w:p w14:paraId="47ED6BC5" w14:textId="47AD51DC" w:rsidR="00E30F27" w:rsidRPr="00E30F27" w:rsidRDefault="00AD538D" w:rsidP="00E30F27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HK"/>
          </w:rPr>
          <w:id w:val="95059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 w:rsidRPr="00E30F27">
            <w:rPr>
              <w:rFonts w:ascii="Segoe UI Symbol" w:eastAsia="MS Gothic" w:hAnsi="Segoe UI Symbol" w:cs="Segoe UI Symbol"/>
              <w:sz w:val="24"/>
              <w:szCs w:val="24"/>
              <w:lang w:eastAsia="zh-HK"/>
            </w:rPr>
            <w:t>☐</w:t>
          </w:r>
        </w:sdtContent>
      </w:sdt>
      <w:r w:rsidR="00E30F27" w:rsidRPr="00E30F27">
        <w:rPr>
          <w:rFonts w:ascii="Times New Roman" w:hAnsi="Times New Roman"/>
          <w:sz w:val="24"/>
          <w:szCs w:val="24"/>
        </w:rPr>
        <w:t xml:space="preserve"> </w:t>
      </w:r>
      <w:r w:rsidR="00E30F27">
        <w:rPr>
          <w:rFonts w:ascii="Times New Roman" w:hAnsi="Times New Roman"/>
          <w:sz w:val="24"/>
          <w:szCs w:val="24"/>
        </w:rPr>
        <w:t>T</w:t>
      </w:r>
      <w:r w:rsidR="00E30F27" w:rsidRPr="00E30F27">
        <w:rPr>
          <w:rFonts w:ascii="Times New Roman" w:hAnsi="Times New Roman"/>
          <w:sz w:val="24"/>
          <w:szCs w:val="24"/>
        </w:rPr>
        <w:t>echnological advancement and innovations</w:t>
      </w:r>
    </w:p>
    <w:p w14:paraId="793DA787" w14:textId="50E5272C" w:rsidR="00E30F27" w:rsidRPr="00E30F27" w:rsidRDefault="00AD538D" w:rsidP="00746075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HK"/>
          </w:rPr>
          <w:id w:val="13430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27" w:rsidRPr="00E30F27">
            <w:rPr>
              <w:rFonts w:ascii="Segoe UI Symbol" w:eastAsia="MS Gothic" w:hAnsi="Segoe UI Symbol" w:cs="Segoe UI Symbol"/>
              <w:sz w:val="24"/>
              <w:szCs w:val="24"/>
              <w:lang w:eastAsia="zh-HK"/>
            </w:rPr>
            <w:t>☐</w:t>
          </w:r>
        </w:sdtContent>
      </w:sdt>
      <w:r w:rsidR="00E30F27" w:rsidRPr="00E30F27">
        <w:rPr>
          <w:rFonts w:ascii="Times New Roman" w:hAnsi="Times New Roman"/>
          <w:sz w:val="24"/>
          <w:szCs w:val="24"/>
        </w:rPr>
        <w:t xml:space="preserve"> </w:t>
      </w:r>
      <w:r w:rsidR="00E30F27">
        <w:rPr>
          <w:rFonts w:ascii="Times New Roman" w:hAnsi="Times New Roman"/>
          <w:sz w:val="24"/>
          <w:szCs w:val="24"/>
        </w:rPr>
        <w:t>P</w:t>
      </w:r>
      <w:r w:rsidR="00C346D6">
        <w:rPr>
          <w:rFonts w:ascii="Times New Roman" w:hAnsi="Times New Roman"/>
          <w:sz w:val="24"/>
          <w:szCs w:val="24"/>
        </w:rPr>
        <w:t xml:space="preserve">olicies, </w:t>
      </w:r>
      <w:r w:rsidR="00E30F27" w:rsidRPr="00E30F27">
        <w:rPr>
          <w:rFonts w:ascii="Times New Roman" w:hAnsi="Times New Roman"/>
          <w:sz w:val="24"/>
          <w:szCs w:val="24"/>
        </w:rPr>
        <w:t>strategies</w:t>
      </w:r>
      <w:r w:rsidR="00C346D6">
        <w:rPr>
          <w:rFonts w:ascii="Times New Roman" w:hAnsi="Times New Roman"/>
          <w:sz w:val="24"/>
          <w:szCs w:val="24"/>
        </w:rPr>
        <w:t>, and best practice</w:t>
      </w:r>
      <w:bookmarkStart w:id="0" w:name="_GoBack"/>
      <w:bookmarkEnd w:id="0"/>
      <w:r w:rsidR="00E30F27" w:rsidRPr="00E30F27">
        <w:rPr>
          <w:rFonts w:ascii="Times New Roman" w:hAnsi="Times New Roman"/>
          <w:sz w:val="24"/>
          <w:szCs w:val="24"/>
        </w:rPr>
        <w:t xml:space="preserve"> relevant to healthy ageing</w:t>
      </w:r>
    </w:p>
    <w:p w14:paraId="7B2462E3" w14:textId="77777777" w:rsidR="00E30F27" w:rsidRDefault="00E30F27" w:rsidP="0074607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F76731D" w14:textId="77777777" w:rsidR="00467A0C" w:rsidRPr="00F4313D" w:rsidRDefault="00746075" w:rsidP="0074607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4313D">
        <w:rPr>
          <w:rFonts w:ascii="Times New Roman" w:eastAsia="Times New Roman" w:hAnsi="Times New Roman"/>
          <w:b/>
          <w:sz w:val="24"/>
          <w:szCs w:val="24"/>
        </w:rPr>
        <w:t>Abstract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518"/>
      </w:tblGrid>
      <w:tr w:rsidR="00746075" w:rsidRPr="002B4793" w14:paraId="06FC58A6" w14:textId="77777777" w:rsidTr="00282D8E">
        <w:trPr>
          <w:trHeight w:val="444"/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2E2B00A5" w14:textId="77777777" w:rsidR="00746075" w:rsidRPr="00FB613B" w:rsidRDefault="00746075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13B">
              <w:rPr>
                <w:rFonts w:ascii="Times New Roman" w:hAnsi="Times New Roman"/>
                <w:b/>
                <w:sz w:val="24"/>
                <w:szCs w:val="24"/>
              </w:rPr>
              <w:t>Title of Abstract</w:t>
            </w:r>
          </w:p>
        </w:tc>
        <w:tc>
          <w:tcPr>
            <w:tcW w:w="7518" w:type="dxa"/>
          </w:tcPr>
          <w:p w14:paraId="42C47D01" w14:textId="77777777" w:rsidR="00746075" w:rsidRPr="00466923" w:rsidRDefault="00746075" w:rsidP="00FB613B">
            <w:pPr>
              <w:spacing w:after="0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FB613B">
              <w:rPr>
                <w:rFonts w:ascii="Times New Roman" w:hAnsi="Times New Roman"/>
                <w:color w:val="0000FF"/>
                <w:sz w:val="24"/>
                <w:szCs w:val="24"/>
              </w:rPr>
              <w:t>(Max. 30 words)</w:t>
            </w:r>
          </w:p>
        </w:tc>
      </w:tr>
      <w:tr w:rsidR="00746075" w:rsidRPr="002B4793" w14:paraId="64264CC2" w14:textId="77777777" w:rsidTr="00282D8E">
        <w:trPr>
          <w:trHeight w:val="2064"/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19E17E25" w14:textId="77777777" w:rsidR="00746075" w:rsidRPr="00FB613B" w:rsidRDefault="00746075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13B">
              <w:rPr>
                <w:rFonts w:ascii="Times New Roman" w:hAnsi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7518" w:type="dxa"/>
          </w:tcPr>
          <w:p w14:paraId="7AB120DD" w14:textId="77777777" w:rsidR="00746075" w:rsidRPr="00FB613B" w:rsidRDefault="00746075" w:rsidP="00FB613B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B613B">
              <w:rPr>
                <w:rFonts w:ascii="Times New Roman" w:hAnsi="Times New Roman"/>
                <w:color w:val="0000FF"/>
                <w:sz w:val="24"/>
                <w:szCs w:val="24"/>
              </w:rPr>
              <w:t>Please follow the format of the example below and underline the presenting author.</w:t>
            </w:r>
          </w:p>
          <w:p w14:paraId="7846ACCD" w14:textId="77777777" w:rsidR="00746075" w:rsidRPr="00FB613B" w:rsidRDefault="00746075" w:rsidP="00FB613B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14:paraId="4A6031AD" w14:textId="67924DBD" w:rsidR="00FB613B" w:rsidRPr="00FB613B" w:rsidRDefault="00673ADD" w:rsidP="00FB613B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Ivy Yan ZHAO</w:t>
            </w:r>
            <w:r w:rsidR="00FB613B" w:rsidRPr="00F40903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  <w:t>1</w:t>
            </w:r>
            <w:r w:rsidR="00FB613B" w:rsidRPr="00FB61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Jed</w:t>
            </w:r>
            <w:r w:rsidR="00FB613B" w:rsidRPr="00FB61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MONTAYRE</w:t>
            </w:r>
            <w:r w:rsidR="00FB613B" w:rsidRPr="00FB613B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  <w:t>2</w:t>
            </w:r>
          </w:p>
          <w:p w14:paraId="675EA7C4" w14:textId="77777777" w:rsidR="00FB613B" w:rsidRPr="00FB613B" w:rsidRDefault="00FB613B" w:rsidP="00FB613B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FB613B">
              <w:rPr>
                <w:rFonts w:ascii="Times New Roman" w:hAnsi="Times New Roman"/>
                <w:i/>
                <w:color w:val="0000FF"/>
                <w:sz w:val="24"/>
                <w:szCs w:val="24"/>
                <w:vertAlign w:val="superscript"/>
              </w:rPr>
              <w:t xml:space="preserve">1 </w:t>
            </w:r>
            <w:r w:rsidRPr="00FB613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School of Nursing, The Hong Kong Polytechnic University, Hong Kong</w:t>
            </w:r>
          </w:p>
          <w:p w14:paraId="3556F5F3" w14:textId="555565C8" w:rsidR="00FB613B" w:rsidRPr="00FB613B" w:rsidRDefault="00FB613B" w:rsidP="00FB613B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FB613B">
              <w:rPr>
                <w:rFonts w:ascii="Times New Roman" w:hAnsi="Times New Roman"/>
                <w:i/>
                <w:color w:val="0000FF"/>
                <w:sz w:val="24"/>
                <w:szCs w:val="24"/>
                <w:vertAlign w:val="superscript"/>
              </w:rPr>
              <w:t xml:space="preserve">2 </w:t>
            </w:r>
            <w:r w:rsidR="00673ADD" w:rsidRPr="00673ADD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WHOCC</w:t>
            </w:r>
            <w:r w:rsidR="00673ADD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, School of Nursing, The Hong Kong Polytechnic University, Hong Kong</w:t>
            </w:r>
          </w:p>
        </w:tc>
      </w:tr>
      <w:tr w:rsidR="00746075" w:rsidRPr="002B4793" w14:paraId="50582847" w14:textId="77777777" w:rsidTr="00FB613B">
        <w:trPr>
          <w:jc w:val="center"/>
        </w:trPr>
        <w:tc>
          <w:tcPr>
            <w:tcW w:w="9610" w:type="dxa"/>
            <w:gridSpan w:val="2"/>
            <w:shd w:val="clear" w:color="auto" w:fill="auto"/>
          </w:tcPr>
          <w:p w14:paraId="2C5B9461" w14:textId="77777777" w:rsidR="00746075" w:rsidRPr="002B4793" w:rsidRDefault="00746075" w:rsidP="00FB61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13B">
              <w:rPr>
                <w:rFonts w:ascii="Times New Roman" w:hAnsi="Times New Roman"/>
                <w:b/>
                <w:sz w:val="24"/>
                <w:szCs w:val="24"/>
              </w:rPr>
              <w:t>Text of Abstract (Word limit – 300)</w:t>
            </w:r>
          </w:p>
        </w:tc>
      </w:tr>
      <w:tr w:rsidR="00FB613B" w:rsidRPr="002B4793" w14:paraId="25A70106" w14:textId="77777777" w:rsidTr="00282D8E">
        <w:trPr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610DF9DE" w14:textId="77777777" w:rsidR="00FB613B" w:rsidRPr="00074682" w:rsidRDefault="00282D8E" w:rsidP="00FB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682">
              <w:rPr>
                <w:rFonts w:ascii="Times New Roman" w:eastAsia="Times New Roman" w:hAnsi="Times New Roman"/>
                <w:b/>
                <w:sz w:val="24"/>
                <w:szCs w:val="24"/>
              </w:rPr>
              <w:t>Aims</w:t>
            </w:r>
          </w:p>
        </w:tc>
        <w:tc>
          <w:tcPr>
            <w:tcW w:w="7518" w:type="dxa"/>
            <w:shd w:val="clear" w:color="auto" w:fill="auto"/>
          </w:tcPr>
          <w:p w14:paraId="70379DD3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EA23D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2B7EE" w14:textId="77777777" w:rsidR="00FB613B" w:rsidRP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13B" w:rsidRPr="002B4793" w14:paraId="166ECA65" w14:textId="77777777" w:rsidTr="00282D8E">
        <w:trPr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12DF1BAC" w14:textId="77777777" w:rsidR="00FB613B" w:rsidRPr="00074682" w:rsidRDefault="00282D8E" w:rsidP="00FB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682">
              <w:rPr>
                <w:rFonts w:ascii="Times New Roman" w:eastAsia="Times New Roman" w:hAnsi="Times New Roman"/>
                <w:b/>
                <w:sz w:val="24"/>
                <w:szCs w:val="24"/>
              </w:rPr>
              <w:t>Methods</w:t>
            </w:r>
          </w:p>
          <w:p w14:paraId="14355CD2" w14:textId="77777777" w:rsidR="00FB613B" w:rsidRPr="00074682" w:rsidRDefault="00FB613B" w:rsidP="00FB6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5E3694C4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6110C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8DE23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13B" w:rsidRPr="002B4793" w14:paraId="3E779F2B" w14:textId="77777777" w:rsidTr="00282D8E">
        <w:trPr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33574AE6" w14:textId="77777777" w:rsidR="00FB613B" w:rsidRPr="00074682" w:rsidRDefault="00282D8E" w:rsidP="00FB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68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Results</w:t>
            </w:r>
          </w:p>
          <w:p w14:paraId="36E13AF6" w14:textId="77777777" w:rsidR="00FB613B" w:rsidRPr="00074682" w:rsidRDefault="00FB613B" w:rsidP="00FB6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799FCE4C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BA3F23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14C934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13B" w:rsidRPr="002B4793" w14:paraId="39C5F202" w14:textId="77777777" w:rsidTr="00282D8E">
        <w:trPr>
          <w:jc w:val="center"/>
        </w:trPr>
        <w:tc>
          <w:tcPr>
            <w:tcW w:w="2092" w:type="dxa"/>
            <w:shd w:val="clear" w:color="auto" w:fill="DEEAF6" w:themeFill="accent1" w:themeFillTint="33"/>
          </w:tcPr>
          <w:p w14:paraId="0E2205D9" w14:textId="77777777" w:rsidR="00FB613B" w:rsidRPr="00074682" w:rsidRDefault="00282D8E" w:rsidP="00FB6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682">
              <w:rPr>
                <w:rFonts w:ascii="Times New Roman" w:eastAsia="Times New Roman" w:hAnsi="Times New Roman"/>
                <w:b/>
                <w:sz w:val="24"/>
                <w:szCs w:val="24"/>
              </w:rPr>
              <w:t>Conclusions</w:t>
            </w:r>
          </w:p>
          <w:p w14:paraId="4A470569" w14:textId="77777777" w:rsidR="00FB613B" w:rsidRPr="00074682" w:rsidRDefault="00FB613B" w:rsidP="00FB6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21A77419" w14:textId="77777777" w:rsidR="00FB613B" w:rsidRDefault="00FB613B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DAC97" w14:textId="77777777" w:rsidR="00561CDC" w:rsidRDefault="00561CDC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2D799" w14:textId="77777777" w:rsidR="00561CDC" w:rsidRDefault="00561CDC" w:rsidP="00FB6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075" w:rsidRPr="002B4793" w14:paraId="6E29F8CC" w14:textId="77777777" w:rsidTr="001003C5">
        <w:trPr>
          <w:trHeight w:val="70"/>
          <w:jc w:val="center"/>
        </w:trPr>
        <w:tc>
          <w:tcPr>
            <w:tcW w:w="9610" w:type="dxa"/>
            <w:gridSpan w:val="2"/>
          </w:tcPr>
          <w:p w14:paraId="79E20014" w14:textId="77777777" w:rsidR="00746075" w:rsidRPr="002B4793" w:rsidRDefault="00FB613B" w:rsidP="00FB613B">
            <w:pPr>
              <w:spacing w:after="0" w:line="40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7DB">
              <w:rPr>
                <w:rFonts w:ascii="Times New Roman" w:eastAsia="Times New Roman" w:hAnsi="Times New Roman"/>
                <w:szCs w:val="24"/>
                <w:lang w:eastAsia="en-US" w:bidi="th-TH"/>
              </w:rPr>
              <w:t xml:space="preserve"> </w:t>
            </w:r>
            <w:r w:rsidR="00746075" w:rsidRPr="008537DB">
              <w:rPr>
                <w:rFonts w:ascii="Times New Roman" w:eastAsia="Times New Roman" w:hAnsi="Times New Roman"/>
                <w:szCs w:val="24"/>
                <w:lang w:eastAsia="en-US" w:bidi="th-TH"/>
              </w:rPr>
              <w:t>(WORD COUNT: __</w:t>
            </w:r>
            <w:r>
              <w:rPr>
                <w:rFonts w:ascii="Times New Roman" w:eastAsia="Times New Roman" w:hAnsi="Times New Roman"/>
                <w:szCs w:val="24"/>
                <w:lang w:eastAsia="en-US" w:bidi="th-TH"/>
              </w:rPr>
              <w:t>__</w:t>
            </w:r>
            <w:r w:rsidR="00746075" w:rsidRPr="008537DB">
              <w:rPr>
                <w:rFonts w:ascii="Times New Roman" w:eastAsia="Times New Roman" w:hAnsi="Times New Roman"/>
                <w:szCs w:val="24"/>
                <w:lang w:eastAsia="en-US" w:bidi="th-TH"/>
              </w:rPr>
              <w:t>___)</w:t>
            </w:r>
          </w:p>
        </w:tc>
      </w:tr>
    </w:tbl>
    <w:p w14:paraId="5B3A9BED" w14:textId="77777777" w:rsidR="00FF0709" w:rsidRDefault="00FF0709"/>
    <w:sectPr w:rsidR="00FF0709" w:rsidSect="004F0574">
      <w:footerReference w:type="default" r:id="rId7"/>
      <w:pgSz w:w="12240" w:h="15840"/>
      <w:pgMar w:top="990" w:right="1310" w:bottom="1080" w:left="131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44E1" w14:textId="77777777" w:rsidR="00AD538D" w:rsidRDefault="00AD538D">
      <w:pPr>
        <w:spacing w:after="0" w:line="240" w:lineRule="auto"/>
      </w:pPr>
      <w:r>
        <w:separator/>
      </w:r>
    </w:p>
  </w:endnote>
  <w:endnote w:type="continuationSeparator" w:id="0">
    <w:p w14:paraId="0E0C2B66" w14:textId="77777777" w:rsidR="00AD538D" w:rsidRDefault="00A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E871" w14:textId="618BAD6C" w:rsidR="00F4313D" w:rsidRDefault="007460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6D6">
      <w:rPr>
        <w:noProof/>
      </w:rPr>
      <w:t>2</w:t>
    </w:r>
    <w:r>
      <w:rPr>
        <w:noProof/>
      </w:rPr>
      <w:fldChar w:fldCharType="end"/>
    </w:r>
  </w:p>
  <w:p w14:paraId="089BE4B0" w14:textId="77777777" w:rsidR="00F4313D" w:rsidRDefault="00AD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DE8F" w14:textId="77777777" w:rsidR="00AD538D" w:rsidRDefault="00AD538D">
      <w:pPr>
        <w:spacing w:after="0" w:line="240" w:lineRule="auto"/>
      </w:pPr>
      <w:r>
        <w:separator/>
      </w:r>
    </w:p>
  </w:footnote>
  <w:footnote w:type="continuationSeparator" w:id="0">
    <w:p w14:paraId="6FF13634" w14:textId="77777777" w:rsidR="00AD538D" w:rsidRDefault="00A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3C31"/>
    <w:multiLevelType w:val="hybridMultilevel"/>
    <w:tmpl w:val="B5C60436"/>
    <w:lvl w:ilvl="0" w:tplc="B96E55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5"/>
    <w:rsid w:val="00024882"/>
    <w:rsid w:val="00050A0F"/>
    <w:rsid w:val="00074512"/>
    <w:rsid w:val="00074682"/>
    <w:rsid w:val="001003C5"/>
    <w:rsid w:val="001228D9"/>
    <w:rsid w:val="001B2E08"/>
    <w:rsid w:val="001B70C3"/>
    <w:rsid w:val="00271721"/>
    <w:rsid w:val="00282D8E"/>
    <w:rsid w:val="002C4E3E"/>
    <w:rsid w:val="003D65BC"/>
    <w:rsid w:val="003F08F8"/>
    <w:rsid w:val="00467A0C"/>
    <w:rsid w:val="00482D5F"/>
    <w:rsid w:val="004D0FCF"/>
    <w:rsid w:val="004F0574"/>
    <w:rsid w:val="0050771A"/>
    <w:rsid w:val="00511043"/>
    <w:rsid w:val="00561CDC"/>
    <w:rsid w:val="005E26DF"/>
    <w:rsid w:val="00646834"/>
    <w:rsid w:val="00673ADD"/>
    <w:rsid w:val="006D6F42"/>
    <w:rsid w:val="00726A7F"/>
    <w:rsid w:val="00730BA1"/>
    <w:rsid w:val="00746075"/>
    <w:rsid w:val="00776927"/>
    <w:rsid w:val="00862F91"/>
    <w:rsid w:val="009344A7"/>
    <w:rsid w:val="00992C02"/>
    <w:rsid w:val="00A20329"/>
    <w:rsid w:val="00AD2AA5"/>
    <w:rsid w:val="00AD538D"/>
    <w:rsid w:val="00AF19EC"/>
    <w:rsid w:val="00B63B5A"/>
    <w:rsid w:val="00BA2B43"/>
    <w:rsid w:val="00C346D6"/>
    <w:rsid w:val="00C932A1"/>
    <w:rsid w:val="00CA44AE"/>
    <w:rsid w:val="00D713F7"/>
    <w:rsid w:val="00D81971"/>
    <w:rsid w:val="00E30F27"/>
    <w:rsid w:val="00E91977"/>
    <w:rsid w:val="00F40903"/>
    <w:rsid w:val="00FA63CD"/>
    <w:rsid w:val="00FB613B"/>
    <w:rsid w:val="00FD0A69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97922"/>
  <w15:chartTrackingRefBased/>
  <w15:docId w15:val="{E8FEE1A4-5AC2-40D7-94BE-5E6CF34F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5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6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75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39"/>
    <w:rsid w:val="00F4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F2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Renee [SN]</dc:creator>
  <cp:keywords/>
  <dc:description/>
  <cp:lastModifiedBy>Leung, Renee [SN]</cp:lastModifiedBy>
  <cp:revision>3</cp:revision>
  <dcterms:created xsi:type="dcterms:W3CDTF">2023-05-19T07:00:00Z</dcterms:created>
  <dcterms:modified xsi:type="dcterms:W3CDTF">2023-05-19T07:00:00Z</dcterms:modified>
</cp:coreProperties>
</file>